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微软雅黑" w:hAnsi="微软雅黑" w:eastAsia="微软雅黑" w:cs="微软雅黑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767676"/>
          <w:sz w:val="40"/>
          <w:szCs w:val="40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767676"/>
          <w:sz w:val="40"/>
          <w:szCs w:val="40"/>
          <w:shd w:val="clear" w:color="auto" w:fill="FFFFFF"/>
        </w:rPr>
        <w:instrText xml:space="preserve"> HYPERLINK "http://zcms.hznu.edu.cn/upload/resources/file/2016/12/08/3187753.xlsx" \o "第三届十佳\\\“文明寝室\\\”获奖寝室名单" </w:instrText>
      </w:r>
      <w:r>
        <w:rPr>
          <w:rFonts w:hint="eastAsia" w:ascii="方正小标宋简体" w:hAnsi="方正小标宋简体" w:eastAsia="方正小标宋简体" w:cs="方正小标宋简体"/>
          <w:color w:val="767676"/>
          <w:sz w:val="40"/>
          <w:szCs w:val="40"/>
          <w:shd w:val="clear" w:color="auto" w:fill="FFFFFF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shd w:val="clear" w:color="auto" w:fill="FFFFFF"/>
        </w:rPr>
        <w:t>第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shd w:val="clear" w:color="auto" w:fill="FFFFFF"/>
          <w:lang w:val="en-US" w:eastAsia="zh-CN"/>
        </w:rPr>
        <w:t>九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shd w:val="clear" w:color="auto" w:fill="FFFFFF"/>
        </w:rPr>
        <w:t>届十佳“文明寝室”公示获奖寝室名单</w:t>
      </w:r>
      <w:r>
        <w:rPr>
          <w:rFonts w:hint="eastAsia" w:ascii="方正小标宋简体" w:hAnsi="方正小标宋简体" w:eastAsia="方正小标宋简体" w:cs="方正小标宋简体"/>
          <w:color w:val="767676"/>
          <w:sz w:val="40"/>
          <w:szCs w:val="40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   </w:t>
      </w:r>
    </w:p>
    <w:tbl>
      <w:tblPr>
        <w:tblStyle w:val="5"/>
        <w:tblW w:w="50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891"/>
        <w:gridCol w:w="3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寝室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仓前博文苑3-308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沈钧儒法学院</w:t>
            </w:r>
            <w:bookmarkStart w:id="0" w:name="_GoBack"/>
            <w:bookmarkEnd w:id="0"/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仓前博文苑9-1206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仓前进学苑3-829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仓前博文苑1-230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仓前进学苑3-1010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哈尔科夫学院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仓前博文苑3-610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经亨颐教育学院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仓前进学苑1-411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仓前进学苑3-905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仓前博文苑6-209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生命与环境科学学院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仓前进学苑5-818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MzNDE3NDk5MTE3MWQ0YTRiMGNhM2ZhZDdmYjkifQ=="/>
  </w:docVars>
  <w:rsids>
    <w:rsidRoot w:val="00B9135C"/>
    <w:rsid w:val="00B9135C"/>
    <w:rsid w:val="00F044E7"/>
    <w:rsid w:val="0FFA363D"/>
    <w:rsid w:val="24915948"/>
    <w:rsid w:val="2F343014"/>
    <w:rsid w:val="33F069E1"/>
    <w:rsid w:val="569264EF"/>
    <w:rsid w:val="6CE732C4"/>
    <w:rsid w:val="70676A2C"/>
    <w:rsid w:val="731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206</Characters>
  <Lines>2</Lines>
  <Paragraphs>1</Paragraphs>
  <TotalTime>3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2019-11-28T07:45:00Z</dcterms:created>
  <dc:creator>Administrator</dc:creator>
  <cp:lastModifiedBy>西瓜兔</cp:lastModifiedBy>
  <dcterms:modified xsi:type="dcterms:W3CDTF">2022-11-18T06:30:38Z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6E3890806F3A4636915657FD1C2F84F5</vt:lpwstr>
  </property>
</Properties>
</file>